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88C4B" w14:textId="77777777" w:rsidR="006D0C8F" w:rsidRPr="006D0C8F" w:rsidRDefault="006D0C8F" w:rsidP="00792431">
      <w:pPr>
        <w:jc w:val="center"/>
        <w:rPr>
          <w:bCs/>
          <w:color w:val="000000"/>
          <w:sz w:val="28"/>
          <w:szCs w:val="28"/>
        </w:rPr>
      </w:pPr>
    </w:p>
    <w:p w14:paraId="3F0BD14B" w14:textId="0BA1C0FA" w:rsidR="006D0C8F" w:rsidRPr="0095700B" w:rsidRDefault="006D0C8F" w:rsidP="0095700B">
      <w:pPr>
        <w:ind w:right="-994"/>
        <w:jc w:val="right"/>
        <w:rPr>
          <w:bCs/>
          <w:color w:val="000000"/>
        </w:rPr>
      </w:pPr>
      <w:r w:rsidRPr="0095700B">
        <w:rPr>
          <w:bCs/>
          <w:color w:val="000000"/>
        </w:rPr>
        <w:t xml:space="preserve">                                                                                                      Приложение № 1</w:t>
      </w:r>
    </w:p>
    <w:p w14:paraId="6180DADE" w14:textId="5641195F" w:rsidR="006D0C8F" w:rsidRPr="0095700B" w:rsidRDefault="006D0C8F" w:rsidP="0095700B">
      <w:pPr>
        <w:ind w:right="-994"/>
        <w:jc w:val="right"/>
        <w:rPr>
          <w:bCs/>
          <w:color w:val="000000"/>
        </w:rPr>
      </w:pPr>
      <w:r w:rsidRPr="0095700B">
        <w:rPr>
          <w:bCs/>
          <w:color w:val="000000"/>
        </w:rPr>
        <w:t xml:space="preserve">                                                                                                                                       к приказу комитета по образованию</w:t>
      </w:r>
    </w:p>
    <w:p w14:paraId="6C6470AA" w14:textId="5ED99C21" w:rsidR="006D0C8F" w:rsidRPr="0095700B" w:rsidRDefault="006D0C8F" w:rsidP="0095700B">
      <w:pPr>
        <w:ind w:right="-994"/>
        <w:jc w:val="right"/>
        <w:rPr>
          <w:bCs/>
          <w:color w:val="000000"/>
        </w:rPr>
      </w:pPr>
      <w:r w:rsidRPr="0095700B">
        <w:rPr>
          <w:bCs/>
          <w:color w:val="000000"/>
        </w:rPr>
        <w:t xml:space="preserve">                                                                                                                                    администрации городского округа</w:t>
      </w:r>
    </w:p>
    <w:p w14:paraId="73300EA6" w14:textId="1E478437" w:rsidR="006D0C8F" w:rsidRPr="0095700B" w:rsidRDefault="006D0C8F" w:rsidP="0095700B">
      <w:pPr>
        <w:ind w:right="-994"/>
        <w:jc w:val="right"/>
        <w:rPr>
          <w:bCs/>
          <w:color w:val="000000"/>
        </w:rPr>
      </w:pPr>
      <w:r w:rsidRPr="0095700B">
        <w:rPr>
          <w:bCs/>
          <w:color w:val="000000"/>
        </w:rPr>
        <w:t xml:space="preserve">                                                                                                               «Город Калининград»</w:t>
      </w:r>
    </w:p>
    <w:p w14:paraId="681F2C0E" w14:textId="6C01880C" w:rsidR="006D0C8F" w:rsidRPr="0095700B" w:rsidRDefault="006D0C8F" w:rsidP="0095700B">
      <w:pPr>
        <w:ind w:right="-994"/>
        <w:jc w:val="right"/>
        <w:rPr>
          <w:bCs/>
          <w:color w:val="000000"/>
        </w:rPr>
      </w:pPr>
      <w:r w:rsidRPr="0095700B">
        <w:rPr>
          <w:bCs/>
          <w:color w:val="000000"/>
        </w:rPr>
        <w:t xml:space="preserve">                                                                                                                           от </w:t>
      </w:r>
      <w:r w:rsidR="00DA56A2">
        <w:rPr>
          <w:bCs/>
          <w:color w:val="000000"/>
        </w:rPr>
        <w:t>10.02.</w:t>
      </w:r>
      <w:r w:rsidRPr="0095700B">
        <w:rPr>
          <w:bCs/>
          <w:color w:val="000000"/>
        </w:rPr>
        <w:t xml:space="preserve">2023 № </w:t>
      </w:r>
      <w:r w:rsidR="00DA56A2">
        <w:rPr>
          <w:bCs/>
          <w:color w:val="000000"/>
        </w:rPr>
        <w:t>ПД-КпО-79</w:t>
      </w:r>
    </w:p>
    <w:p w14:paraId="76436717" w14:textId="37759EEA" w:rsidR="006D0C8F" w:rsidRPr="0095700B" w:rsidRDefault="006D0C8F" w:rsidP="0095700B">
      <w:pPr>
        <w:ind w:right="-994"/>
        <w:jc w:val="right"/>
        <w:rPr>
          <w:bCs/>
          <w:color w:val="000000"/>
        </w:rPr>
      </w:pPr>
    </w:p>
    <w:p w14:paraId="365E59B0" w14:textId="7EBA7537" w:rsidR="00F02F49" w:rsidRPr="0095700B" w:rsidRDefault="00F02F49" w:rsidP="0095700B">
      <w:pPr>
        <w:ind w:right="-994"/>
        <w:jc w:val="right"/>
        <w:rPr>
          <w:bCs/>
          <w:color w:val="000000"/>
        </w:rPr>
      </w:pPr>
      <w:r w:rsidRPr="0095700B">
        <w:rPr>
          <w:bCs/>
          <w:color w:val="000000"/>
        </w:rPr>
        <w:t xml:space="preserve">                                                                                                                                УТВЕРЖДАЮ</w:t>
      </w:r>
    </w:p>
    <w:p w14:paraId="522FC16E" w14:textId="3591347E" w:rsidR="00F02F49" w:rsidRPr="0095700B" w:rsidRDefault="00F02F49" w:rsidP="0095700B">
      <w:pPr>
        <w:ind w:right="-994"/>
        <w:jc w:val="right"/>
        <w:rPr>
          <w:bCs/>
          <w:color w:val="000000"/>
        </w:rPr>
      </w:pPr>
      <w:r w:rsidRPr="0095700B">
        <w:rPr>
          <w:bCs/>
          <w:color w:val="000000"/>
        </w:rPr>
        <w:t xml:space="preserve">                                                                                                                                  председатель комитета по образованию</w:t>
      </w:r>
    </w:p>
    <w:p w14:paraId="1E97A3D0" w14:textId="264F2A54" w:rsidR="00F02F49" w:rsidRPr="0095700B" w:rsidRDefault="00F02F49" w:rsidP="0095700B">
      <w:pPr>
        <w:ind w:right="-994"/>
        <w:jc w:val="right"/>
        <w:rPr>
          <w:bCs/>
          <w:color w:val="000000"/>
        </w:rPr>
      </w:pPr>
      <w:r w:rsidRPr="0095700B">
        <w:rPr>
          <w:bCs/>
          <w:color w:val="000000"/>
        </w:rPr>
        <w:t xml:space="preserve">                                                                                                                         администрации городского округа</w:t>
      </w:r>
    </w:p>
    <w:p w14:paraId="3EB484E6" w14:textId="7D4B29F9" w:rsidR="00F02F49" w:rsidRPr="0095700B" w:rsidRDefault="00F02F49" w:rsidP="0095700B">
      <w:pPr>
        <w:ind w:right="-994"/>
        <w:jc w:val="right"/>
        <w:rPr>
          <w:bCs/>
          <w:color w:val="000000"/>
        </w:rPr>
      </w:pPr>
      <w:r w:rsidRPr="0095700B">
        <w:rPr>
          <w:bCs/>
          <w:color w:val="000000"/>
        </w:rPr>
        <w:t xml:space="preserve">                                                                                                    «Город Калининград»</w:t>
      </w:r>
    </w:p>
    <w:p w14:paraId="479623D4" w14:textId="79CDC28C" w:rsidR="00F02F49" w:rsidRPr="0095700B" w:rsidRDefault="00F02F49" w:rsidP="0095700B">
      <w:pPr>
        <w:ind w:right="-994"/>
        <w:jc w:val="right"/>
        <w:rPr>
          <w:bCs/>
          <w:color w:val="000000"/>
        </w:rPr>
      </w:pPr>
      <w:r w:rsidRPr="0095700B">
        <w:rPr>
          <w:bCs/>
          <w:color w:val="000000"/>
        </w:rPr>
        <w:t xml:space="preserve">                                                                                                                             __________________</w:t>
      </w:r>
      <w:proofErr w:type="spellStart"/>
      <w:r w:rsidRPr="0095700B">
        <w:rPr>
          <w:bCs/>
          <w:color w:val="000000"/>
        </w:rPr>
        <w:t>Т.М.Петухова</w:t>
      </w:r>
      <w:proofErr w:type="spellEnd"/>
    </w:p>
    <w:p w14:paraId="2451AF03" w14:textId="7330436B" w:rsidR="00F02F49" w:rsidRPr="00427013" w:rsidRDefault="00427013" w:rsidP="00F02F49">
      <w:pPr>
        <w:jc w:val="center"/>
        <w:rPr>
          <w:rFonts w:eastAsia="Arial"/>
          <w:b/>
          <w:color w:val="000000"/>
        </w:rPr>
      </w:pPr>
      <w:r w:rsidRPr="00427013">
        <w:rPr>
          <w:rFonts w:eastAsia="Arial"/>
          <w:b/>
          <w:color w:val="000000"/>
        </w:rPr>
        <w:t>ПЛАН мероприятий по устранению недостатков, выявленных в ходе НОКО в 2022 году</w:t>
      </w:r>
    </w:p>
    <w:tbl>
      <w:tblPr>
        <w:tblW w:w="1517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25"/>
        <w:gridCol w:w="3121"/>
        <w:gridCol w:w="141"/>
        <w:gridCol w:w="3684"/>
        <w:gridCol w:w="1843"/>
        <w:gridCol w:w="1852"/>
        <w:gridCol w:w="7"/>
        <w:gridCol w:w="2502"/>
        <w:gridCol w:w="7"/>
        <w:gridCol w:w="1591"/>
      </w:tblGrid>
      <w:tr w:rsidR="00F02F49" w14:paraId="11B3F81D" w14:textId="77777777" w:rsidTr="00352CEC">
        <w:trPr>
          <w:trHeight w:val="47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C960" w14:textId="77777777" w:rsidR="00F02F49" w:rsidRDefault="00F02F49" w:rsidP="00E9393C">
            <w:pPr>
              <w:jc w:val="center"/>
              <w:rPr>
                <w:color w:val="000000"/>
                <w:sz w:val="20"/>
                <w:szCs w:val="20"/>
              </w:rPr>
            </w:pPr>
            <w:r>
              <w:t>№ п/п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460F" w14:textId="77777777" w:rsidR="00F02F49" w:rsidRDefault="00F02F49" w:rsidP="00E939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Недостатки, выявленные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93BB" w14:textId="77777777" w:rsidR="00F02F49" w:rsidRDefault="00F02F49" w:rsidP="00E939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1E16" w14:textId="77777777" w:rsidR="00F02F49" w:rsidRDefault="00F02F49" w:rsidP="00E939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11D4" w14:textId="77777777" w:rsidR="00F02F49" w:rsidRDefault="00F02F49" w:rsidP="00E939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</w:t>
            </w:r>
          </w:p>
          <w:p w14:paraId="1D28B1B5" w14:textId="77777777" w:rsidR="00F02F49" w:rsidRDefault="00F02F49" w:rsidP="00E939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</w:t>
            </w:r>
          </w:p>
          <w:p w14:paraId="3D362F5E" w14:textId="77777777" w:rsidR="00F02F49" w:rsidRDefault="00F02F49" w:rsidP="00E939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 указанием фамилии, имени, отчества и должности)</w:t>
            </w:r>
          </w:p>
        </w:tc>
        <w:tc>
          <w:tcPr>
            <w:tcW w:w="4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EEFB" w14:textId="77777777" w:rsidR="00F02F49" w:rsidRDefault="00F02F49" w:rsidP="00E9393C">
            <w:pPr>
              <w:jc w:val="center"/>
            </w:pPr>
            <w:r>
              <w:rPr>
                <w:color w:val="000000"/>
                <w:sz w:val="20"/>
                <w:szCs w:val="20"/>
              </w:rPr>
              <w:t>Сведения о ходе реализации мероприятия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F02F49" w14:paraId="18B28B7E" w14:textId="77777777" w:rsidTr="00352CEC">
        <w:trPr>
          <w:trHeight w:val="15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3DB6" w14:textId="77777777" w:rsidR="00F02F49" w:rsidRDefault="00F02F49" w:rsidP="00E93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4C67" w14:textId="77777777" w:rsidR="00F02F49" w:rsidRDefault="00F02F49" w:rsidP="00E93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EABA" w14:textId="77777777" w:rsidR="00F02F49" w:rsidRDefault="00F02F49" w:rsidP="00E93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BD36" w14:textId="77777777" w:rsidR="00F02F49" w:rsidRDefault="00F02F49" w:rsidP="00E93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79B6" w14:textId="77777777" w:rsidR="00F02F49" w:rsidRDefault="00F02F49" w:rsidP="00E93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24B2" w14:textId="77777777" w:rsidR="00F02F49" w:rsidRDefault="00F02F49" w:rsidP="00E939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7CFC" w14:textId="77777777" w:rsidR="00F02F49" w:rsidRDefault="00F02F49" w:rsidP="00E939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Фактический срок реализации</w:t>
            </w:r>
          </w:p>
        </w:tc>
      </w:tr>
      <w:tr w:rsidR="00F02F49" w14:paraId="2665D7E4" w14:textId="77777777" w:rsidTr="00352CEC">
        <w:trPr>
          <w:trHeight w:val="150"/>
        </w:trPr>
        <w:tc>
          <w:tcPr>
            <w:tcW w:w="151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6BD0" w14:textId="3E85ED58" w:rsidR="00F02F49" w:rsidRDefault="00F02F49" w:rsidP="00E9393C">
            <w:pPr>
              <w:jc w:val="center"/>
              <w:rPr>
                <w:color w:val="000000"/>
                <w:sz w:val="20"/>
                <w:szCs w:val="20"/>
              </w:rPr>
            </w:pPr>
            <w:r w:rsidRPr="00C748D3">
              <w:rPr>
                <w:b/>
                <w:bCs/>
                <w:color w:val="000000"/>
                <w:sz w:val="28"/>
                <w:szCs w:val="28"/>
              </w:rPr>
              <w:t xml:space="preserve">МАДОУ д/с № </w:t>
            </w: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352CEC">
              <w:rPr>
                <w:b/>
                <w:bCs/>
                <w:color w:val="000000"/>
                <w:sz w:val="28"/>
                <w:szCs w:val="28"/>
              </w:rPr>
              <w:t>35</w:t>
            </w:r>
          </w:p>
        </w:tc>
      </w:tr>
      <w:tr w:rsidR="00A62BE0" w14:paraId="2223607D" w14:textId="77777777" w:rsidTr="00352CEC">
        <w:trPr>
          <w:trHeight w:val="256"/>
        </w:trPr>
        <w:tc>
          <w:tcPr>
            <w:tcW w:w="151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C2D6" w14:textId="61E55ACB" w:rsidR="00A62BE0" w:rsidRDefault="00A62BE0" w:rsidP="00A62BE0">
            <w:pPr>
              <w:jc w:val="center"/>
              <w:rPr>
                <w:color w:val="000000"/>
                <w:sz w:val="20"/>
                <w:szCs w:val="20"/>
              </w:rPr>
            </w:pPr>
            <w:r w:rsidRPr="00C41F27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A62BE0" w14:paraId="4DD49E80" w14:textId="77777777" w:rsidTr="0095700B">
        <w:trPr>
          <w:trHeight w:val="2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3B57" w14:textId="77777777" w:rsidR="00A62BE0" w:rsidRDefault="0095700B" w:rsidP="000A7F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  <w:p w14:paraId="7A6AB041" w14:textId="77777777" w:rsidR="0095700B" w:rsidRDefault="0095700B" w:rsidP="000A7F90">
            <w:pPr>
              <w:rPr>
                <w:color w:val="000000"/>
                <w:sz w:val="20"/>
                <w:szCs w:val="20"/>
              </w:rPr>
            </w:pPr>
          </w:p>
          <w:p w14:paraId="03F4B665" w14:textId="77777777" w:rsidR="0095700B" w:rsidRDefault="0095700B" w:rsidP="000A7F90">
            <w:pPr>
              <w:rPr>
                <w:color w:val="000000"/>
                <w:sz w:val="20"/>
                <w:szCs w:val="20"/>
              </w:rPr>
            </w:pPr>
          </w:p>
          <w:p w14:paraId="268BBAC0" w14:textId="77777777" w:rsidR="0095700B" w:rsidRDefault="0095700B" w:rsidP="000A7F90">
            <w:pPr>
              <w:rPr>
                <w:color w:val="000000"/>
                <w:sz w:val="20"/>
                <w:szCs w:val="20"/>
              </w:rPr>
            </w:pPr>
          </w:p>
          <w:p w14:paraId="5667FC1B" w14:textId="77777777" w:rsidR="0095700B" w:rsidRDefault="0095700B" w:rsidP="000A7F90">
            <w:pPr>
              <w:rPr>
                <w:color w:val="000000"/>
                <w:sz w:val="20"/>
                <w:szCs w:val="20"/>
              </w:rPr>
            </w:pPr>
          </w:p>
          <w:p w14:paraId="1727EEBE" w14:textId="77777777" w:rsidR="0095700B" w:rsidRDefault="0095700B" w:rsidP="000A7F90">
            <w:pPr>
              <w:rPr>
                <w:color w:val="000000"/>
                <w:sz w:val="20"/>
                <w:szCs w:val="20"/>
              </w:rPr>
            </w:pPr>
          </w:p>
          <w:p w14:paraId="5039DF58" w14:textId="77777777" w:rsidR="0095700B" w:rsidRDefault="0095700B" w:rsidP="000A7F90">
            <w:pPr>
              <w:rPr>
                <w:color w:val="000000"/>
                <w:sz w:val="20"/>
                <w:szCs w:val="20"/>
              </w:rPr>
            </w:pPr>
          </w:p>
          <w:p w14:paraId="6AB39FBB" w14:textId="77777777" w:rsidR="0095700B" w:rsidRDefault="0095700B" w:rsidP="000A7F90">
            <w:pPr>
              <w:rPr>
                <w:color w:val="000000"/>
                <w:sz w:val="20"/>
                <w:szCs w:val="20"/>
              </w:rPr>
            </w:pPr>
          </w:p>
          <w:p w14:paraId="0F0C91A8" w14:textId="77777777" w:rsidR="0095700B" w:rsidRDefault="0095700B" w:rsidP="000A7F90">
            <w:pPr>
              <w:rPr>
                <w:color w:val="000000"/>
                <w:sz w:val="20"/>
                <w:szCs w:val="20"/>
              </w:rPr>
            </w:pPr>
          </w:p>
          <w:p w14:paraId="5E5282CB" w14:textId="77777777" w:rsidR="0095700B" w:rsidRDefault="0095700B" w:rsidP="000A7F90">
            <w:pPr>
              <w:rPr>
                <w:color w:val="000000"/>
                <w:sz w:val="20"/>
                <w:szCs w:val="20"/>
              </w:rPr>
            </w:pPr>
          </w:p>
          <w:p w14:paraId="5F3CD3BF" w14:textId="77777777" w:rsidR="0095700B" w:rsidRDefault="0095700B" w:rsidP="000A7F90">
            <w:pPr>
              <w:rPr>
                <w:color w:val="000000"/>
                <w:sz w:val="20"/>
                <w:szCs w:val="20"/>
              </w:rPr>
            </w:pPr>
          </w:p>
          <w:p w14:paraId="1566A898" w14:textId="3DE15484" w:rsidR="0095700B" w:rsidRDefault="0095700B" w:rsidP="000A7F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C390" w14:textId="77777777" w:rsidR="0095700B" w:rsidRDefault="0095700B" w:rsidP="009570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территория недостаточно оборудованы с учетом доступности инвалидов.</w:t>
            </w:r>
          </w:p>
          <w:p w14:paraId="6F6641A1" w14:textId="77777777" w:rsidR="0095700B" w:rsidRDefault="0095700B" w:rsidP="0095700B">
            <w:pPr>
              <w:rPr>
                <w:color w:val="000000"/>
                <w:sz w:val="20"/>
                <w:szCs w:val="20"/>
              </w:rPr>
            </w:pPr>
          </w:p>
          <w:p w14:paraId="40F0A0EB" w14:textId="77777777" w:rsidR="0095700B" w:rsidRDefault="0095700B" w:rsidP="0095700B">
            <w:pPr>
              <w:rPr>
                <w:color w:val="000000"/>
                <w:sz w:val="20"/>
                <w:szCs w:val="20"/>
              </w:rPr>
            </w:pPr>
          </w:p>
          <w:p w14:paraId="6A5A32B5" w14:textId="77777777" w:rsidR="0095700B" w:rsidRDefault="0095700B" w:rsidP="0095700B">
            <w:pPr>
              <w:rPr>
                <w:color w:val="000000"/>
                <w:sz w:val="20"/>
                <w:szCs w:val="20"/>
              </w:rPr>
            </w:pPr>
          </w:p>
          <w:p w14:paraId="215833B4" w14:textId="77777777" w:rsidR="0095700B" w:rsidRDefault="0095700B" w:rsidP="0095700B">
            <w:pPr>
              <w:rPr>
                <w:color w:val="000000"/>
                <w:sz w:val="20"/>
                <w:szCs w:val="20"/>
              </w:rPr>
            </w:pPr>
          </w:p>
          <w:p w14:paraId="4FC45416" w14:textId="77777777" w:rsidR="0095700B" w:rsidRDefault="0095700B" w:rsidP="0095700B">
            <w:pPr>
              <w:rPr>
                <w:color w:val="000000"/>
                <w:sz w:val="20"/>
                <w:szCs w:val="20"/>
              </w:rPr>
            </w:pPr>
          </w:p>
          <w:p w14:paraId="39DAA5B6" w14:textId="77777777" w:rsidR="0095700B" w:rsidRDefault="0095700B" w:rsidP="0095700B">
            <w:pPr>
              <w:rPr>
                <w:color w:val="000000"/>
                <w:sz w:val="20"/>
                <w:szCs w:val="20"/>
              </w:rPr>
            </w:pPr>
          </w:p>
          <w:p w14:paraId="1E5E7C54" w14:textId="1414092B" w:rsidR="00A62BE0" w:rsidRPr="00D13C6B" w:rsidRDefault="0095700B" w:rsidP="009570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Недостаточно условий доступности, позволяющих инвалидам получать услуги наравне с другими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8468" w14:textId="77777777" w:rsidR="0095700B" w:rsidRPr="00135501" w:rsidRDefault="0095700B" w:rsidP="009570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1.О</w:t>
            </w:r>
            <w:r w:rsidRPr="00135501">
              <w:rPr>
                <w:color w:val="000000"/>
                <w:sz w:val="20"/>
                <w:szCs w:val="20"/>
              </w:rPr>
              <w:t>борудование входных групп пандусами (подъемными платформами)</w:t>
            </w:r>
          </w:p>
          <w:p w14:paraId="587E747A" w14:textId="77777777" w:rsidR="0095700B" w:rsidRPr="00135501" w:rsidRDefault="0095700B" w:rsidP="009570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 Выделение</w:t>
            </w:r>
            <w:r w:rsidRPr="00135501">
              <w:rPr>
                <w:color w:val="000000"/>
                <w:sz w:val="20"/>
                <w:szCs w:val="20"/>
              </w:rPr>
              <w:t xml:space="preserve"> стоянки для автотранспортных средств инвалидов</w:t>
            </w:r>
          </w:p>
          <w:p w14:paraId="06475F57" w14:textId="77777777" w:rsidR="0095700B" w:rsidRPr="00135501" w:rsidRDefault="0095700B" w:rsidP="009570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О</w:t>
            </w:r>
            <w:r w:rsidRPr="00135501">
              <w:rPr>
                <w:color w:val="000000"/>
                <w:sz w:val="20"/>
                <w:szCs w:val="20"/>
              </w:rPr>
              <w:t>борудовать адаптированные лифты, поручни, расширенные дверные проемы</w:t>
            </w:r>
          </w:p>
          <w:p w14:paraId="7B21391C" w14:textId="77777777" w:rsidR="0095700B" w:rsidRPr="00135501" w:rsidRDefault="0095700B" w:rsidP="009570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>
              <w:t xml:space="preserve"> </w:t>
            </w:r>
            <w:r w:rsidRPr="00135501">
              <w:rPr>
                <w:color w:val="000000"/>
                <w:sz w:val="20"/>
                <w:szCs w:val="20"/>
              </w:rPr>
              <w:t>Обеспечить сменные кресла –коляски</w:t>
            </w:r>
          </w:p>
          <w:p w14:paraId="3855E69B" w14:textId="77777777" w:rsidR="0095700B" w:rsidRPr="008F4810" w:rsidRDefault="0095700B" w:rsidP="009570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5. </w:t>
            </w:r>
            <w:r w:rsidRPr="008F4810">
              <w:rPr>
                <w:color w:val="000000"/>
                <w:sz w:val="20"/>
                <w:szCs w:val="20"/>
              </w:rPr>
              <w:t>Создать специально-оборудованные санитарно-гигиенические помещения в образовательной организации.</w:t>
            </w:r>
          </w:p>
          <w:p w14:paraId="527CA106" w14:textId="77777777" w:rsidR="0095700B" w:rsidRDefault="0095700B" w:rsidP="009570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   Дублирование для инвалидов по слуху и зрению звуковой и зрительной информации</w:t>
            </w:r>
          </w:p>
          <w:p w14:paraId="123A3F6B" w14:textId="77777777" w:rsidR="0095700B" w:rsidRDefault="0095700B" w:rsidP="009570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29D46355" w14:textId="5F9FB659" w:rsidR="00A62BE0" w:rsidRPr="00D13C6B" w:rsidRDefault="0095700B" w:rsidP="009570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Возможность предоставления инвалидам по слуху (слуху и зрению) услуг </w:t>
            </w:r>
            <w:proofErr w:type="spellStart"/>
            <w:r>
              <w:rPr>
                <w:color w:val="000000"/>
                <w:sz w:val="20"/>
                <w:szCs w:val="20"/>
              </w:rPr>
              <w:t>сурдопереводчика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E8DA" w14:textId="77777777" w:rsidR="0095700B" w:rsidRDefault="0095700B" w:rsidP="00957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30.12.2023</w:t>
            </w:r>
          </w:p>
          <w:p w14:paraId="2217ACE4" w14:textId="77777777" w:rsidR="0095700B" w:rsidRDefault="0095700B" w:rsidP="0095700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1507B6D" w14:textId="77777777" w:rsidR="0095700B" w:rsidRDefault="0095700B" w:rsidP="00957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30.12.2023</w:t>
            </w:r>
          </w:p>
          <w:p w14:paraId="079BBAD9" w14:textId="77777777" w:rsidR="0095700B" w:rsidRDefault="0095700B" w:rsidP="0095700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C5BDDC9" w14:textId="77777777" w:rsidR="0095700B" w:rsidRDefault="0095700B" w:rsidP="00957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финансирования</w:t>
            </w:r>
          </w:p>
          <w:p w14:paraId="6B58743F" w14:textId="77777777" w:rsidR="0095700B" w:rsidRDefault="0095700B" w:rsidP="00957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  <w:p w14:paraId="3B707FA9" w14:textId="77777777" w:rsidR="0095700B" w:rsidRDefault="0095700B" w:rsidP="00957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финансирования</w:t>
            </w:r>
          </w:p>
          <w:p w14:paraId="65DE4A16" w14:textId="77777777" w:rsidR="0095700B" w:rsidRDefault="0095700B" w:rsidP="0095700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BCD2A13" w14:textId="77777777" w:rsidR="0095700B" w:rsidRDefault="0095700B" w:rsidP="00957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30.12.2023 </w:t>
            </w:r>
          </w:p>
          <w:p w14:paraId="28D3ECF3" w14:textId="77777777" w:rsidR="0095700B" w:rsidRDefault="0095700B" w:rsidP="0095700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535FC25" w14:textId="77777777" w:rsidR="0095700B" w:rsidRDefault="0095700B" w:rsidP="0095700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316F76C" w14:textId="77777777" w:rsidR="0095700B" w:rsidRDefault="0095700B" w:rsidP="00957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30.12.2023 </w:t>
            </w:r>
          </w:p>
          <w:p w14:paraId="031EDE3A" w14:textId="77777777" w:rsidR="0095700B" w:rsidRDefault="0095700B" w:rsidP="0095700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2401170" w14:textId="77777777" w:rsidR="0095700B" w:rsidRDefault="0095700B" w:rsidP="0095700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3F36BED" w14:textId="4C495A30" w:rsidR="00A62BE0" w:rsidRDefault="0095700B" w:rsidP="00957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30.12.2023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5F37" w14:textId="77777777" w:rsidR="0095700B" w:rsidRDefault="0095700B" w:rsidP="0095700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Кадирова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М.В., заведующий</w:t>
            </w:r>
          </w:p>
          <w:p w14:paraId="3C8037D8" w14:textId="7F047008" w:rsidR="00A62BE0" w:rsidRDefault="0095700B" w:rsidP="00957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Кузьмина Алла Вячеславовна, заместитель заведующего по АХР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1DA8" w14:textId="77777777" w:rsidR="00A62BE0" w:rsidRDefault="00A62BE0" w:rsidP="000A7F90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74BF" w14:textId="77777777" w:rsidR="00A62BE0" w:rsidRDefault="00A62BE0" w:rsidP="000A7F90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25D8B731" w14:textId="77777777" w:rsidR="00D26E04" w:rsidRPr="00D26E04" w:rsidRDefault="00D26E04" w:rsidP="00D26E04">
      <w:pPr>
        <w:jc w:val="center"/>
        <w:rPr>
          <w:b/>
          <w:sz w:val="28"/>
          <w:szCs w:val="28"/>
        </w:rPr>
      </w:pPr>
    </w:p>
    <w:p w14:paraId="7D2F3097" w14:textId="1667FF9A" w:rsidR="00F37EB2" w:rsidRDefault="00F37EB2">
      <w:bookmarkStart w:id="1" w:name="_heading=h.gjdgxs" w:colFirst="0" w:colLast="0"/>
      <w:bookmarkEnd w:id="1"/>
    </w:p>
    <w:p w14:paraId="2EC57C68" w14:textId="77777777" w:rsidR="00F37EB2" w:rsidRDefault="00F37EB2"/>
    <w:sectPr w:rsidR="00F37EB2" w:rsidSect="0095700B">
      <w:pgSz w:w="16838" w:h="11906" w:orient="landscape"/>
      <w:pgMar w:top="0" w:right="1814" w:bottom="28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7E14"/>
    <w:multiLevelType w:val="hybridMultilevel"/>
    <w:tmpl w:val="9A506630"/>
    <w:lvl w:ilvl="0" w:tplc="04C0A2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2DB1809"/>
    <w:multiLevelType w:val="hybridMultilevel"/>
    <w:tmpl w:val="97BA4848"/>
    <w:lvl w:ilvl="0" w:tplc="FEDA92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38F7ACC"/>
    <w:multiLevelType w:val="hybridMultilevel"/>
    <w:tmpl w:val="F220587C"/>
    <w:lvl w:ilvl="0" w:tplc="BCE07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86039"/>
    <w:multiLevelType w:val="hybridMultilevel"/>
    <w:tmpl w:val="7CD45A82"/>
    <w:lvl w:ilvl="0" w:tplc="5830C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03C5C"/>
    <w:multiLevelType w:val="hybridMultilevel"/>
    <w:tmpl w:val="53F8CCDE"/>
    <w:lvl w:ilvl="0" w:tplc="EFE60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74F00"/>
    <w:multiLevelType w:val="hybridMultilevel"/>
    <w:tmpl w:val="527AACDA"/>
    <w:lvl w:ilvl="0" w:tplc="08449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B1F50"/>
    <w:multiLevelType w:val="hybridMultilevel"/>
    <w:tmpl w:val="72CC7B96"/>
    <w:lvl w:ilvl="0" w:tplc="C7EA0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C1644"/>
    <w:multiLevelType w:val="hybridMultilevel"/>
    <w:tmpl w:val="C48A6CD2"/>
    <w:lvl w:ilvl="0" w:tplc="04C0A2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5615A"/>
    <w:multiLevelType w:val="hybridMultilevel"/>
    <w:tmpl w:val="DE784EEA"/>
    <w:lvl w:ilvl="0" w:tplc="758CF4B8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C0"/>
    <w:rsid w:val="000209B3"/>
    <w:rsid w:val="00023112"/>
    <w:rsid w:val="00023306"/>
    <w:rsid w:val="0004585B"/>
    <w:rsid w:val="000549AA"/>
    <w:rsid w:val="000563AD"/>
    <w:rsid w:val="00056A0F"/>
    <w:rsid w:val="000660D7"/>
    <w:rsid w:val="00077B7E"/>
    <w:rsid w:val="000805B1"/>
    <w:rsid w:val="000A7F90"/>
    <w:rsid w:val="000C5C77"/>
    <w:rsid w:val="000E23EA"/>
    <w:rsid w:val="000E63FA"/>
    <w:rsid w:val="00104140"/>
    <w:rsid w:val="0011770C"/>
    <w:rsid w:val="0012467F"/>
    <w:rsid w:val="00131AA4"/>
    <w:rsid w:val="00136D91"/>
    <w:rsid w:val="00153EFD"/>
    <w:rsid w:val="00156BC4"/>
    <w:rsid w:val="001A14EB"/>
    <w:rsid w:val="001A7005"/>
    <w:rsid w:val="001F6CD4"/>
    <w:rsid w:val="002031FC"/>
    <w:rsid w:val="002267D8"/>
    <w:rsid w:val="002305A2"/>
    <w:rsid w:val="002320A0"/>
    <w:rsid w:val="002414C0"/>
    <w:rsid w:val="00252E30"/>
    <w:rsid w:val="00285EAF"/>
    <w:rsid w:val="002864CB"/>
    <w:rsid w:val="002B5595"/>
    <w:rsid w:val="002B6EB9"/>
    <w:rsid w:val="00322B37"/>
    <w:rsid w:val="00340DC8"/>
    <w:rsid w:val="003430EF"/>
    <w:rsid w:val="003437AD"/>
    <w:rsid w:val="003514BA"/>
    <w:rsid w:val="0035204D"/>
    <w:rsid w:val="00352CEC"/>
    <w:rsid w:val="003629E6"/>
    <w:rsid w:val="00366C5A"/>
    <w:rsid w:val="0037604D"/>
    <w:rsid w:val="00377371"/>
    <w:rsid w:val="00385507"/>
    <w:rsid w:val="00387609"/>
    <w:rsid w:val="003D2C8D"/>
    <w:rsid w:val="003D7BC9"/>
    <w:rsid w:val="003E06A6"/>
    <w:rsid w:val="003F2CAD"/>
    <w:rsid w:val="003F5F38"/>
    <w:rsid w:val="0042540C"/>
    <w:rsid w:val="00427013"/>
    <w:rsid w:val="0044305D"/>
    <w:rsid w:val="004467E8"/>
    <w:rsid w:val="00493CC2"/>
    <w:rsid w:val="004B1386"/>
    <w:rsid w:val="004B7D06"/>
    <w:rsid w:val="004C2B83"/>
    <w:rsid w:val="004E4C45"/>
    <w:rsid w:val="00504185"/>
    <w:rsid w:val="00562357"/>
    <w:rsid w:val="00565CDA"/>
    <w:rsid w:val="00582D84"/>
    <w:rsid w:val="00583761"/>
    <w:rsid w:val="005A639E"/>
    <w:rsid w:val="005B2A15"/>
    <w:rsid w:val="005B3896"/>
    <w:rsid w:val="005E2343"/>
    <w:rsid w:val="00606E36"/>
    <w:rsid w:val="00616815"/>
    <w:rsid w:val="0064076B"/>
    <w:rsid w:val="00644008"/>
    <w:rsid w:val="00644768"/>
    <w:rsid w:val="00650057"/>
    <w:rsid w:val="00650DB1"/>
    <w:rsid w:val="006578EA"/>
    <w:rsid w:val="00670D3B"/>
    <w:rsid w:val="00674892"/>
    <w:rsid w:val="00682D26"/>
    <w:rsid w:val="006A03EA"/>
    <w:rsid w:val="006A0A44"/>
    <w:rsid w:val="006B6269"/>
    <w:rsid w:val="006C0D3A"/>
    <w:rsid w:val="006D0C8F"/>
    <w:rsid w:val="006E3387"/>
    <w:rsid w:val="006F2AA1"/>
    <w:rsid w:val="006F5087"/>
    <w:rsid w:val="006F67CE"/>
    <w:rsid w:val="0070487B"/>
    <w:rsid w:val="007131AF"/>
    <w:rsid w:val="00724744"/>
    <w:rsid w:val="00742EE0"/>
    <w:rsid w:val="00752599"/>
    <w:rsid w:val="00760BE4"/>
    <w:rsid w:val="007704ED"/>
    <w:rsid w:val="007802AB"/>
    <w:rsid w:val="00792431"/>
    <w:rsid w:val="00793118"/>
    <w:rsid w:val="007A64B5"/>
    <w:rsid w:val="007B251F"/>
    <w:rsid w:val="007C571C"/>
    <w:rsid w:val="007E49A0"/>
    <w:rsid w:val="007E6571"/>
    <w:rsid w:val="008033E3"/>
    <w:rsid w:val="0081115D"/>
    <w:rsid w:val="00811BFD"/>
    <w:rsid w:val="0081345D"/>
    <w:rsid w:val="008317F2"/>
    <w:rsid w:val="00840689"/>
    <w:rsid w:val="00840E10"/>
    <w:rsid w:val="0084334B"/>
    <w:rsid w:val="00872E6E"/>
    <w:rsid w:val="00885A0B"/>
    <w:rsid w:val="0089668A"/>
    <w:rsid w:val="008B799F"/>
    <w:rsid w:val="008C469B"/>
    <w:rsid w:val="008D6008"/>
    <w:rsid w:val="008D68C0"/>
    <w:rsid w:val="0090355A"/>
    <w:rsid w:val="00906233"/>
    <w:rsid w:val="00922434"/>
    <w:rsid w:val="00923B3B"/>
    <w:rsid w:val="00927148"/>
    <w:rsid w:val="00943D0E"/>
    <w:rsid w:val="009455C1"/>
    <w:rsid w:val="0095700B"/>
    <w:rsid w:val="00976E03"/>
    <w:rsid w:val="00987293"/>
    <w:rsid w:val="009A241C"/>
    <w:rsid w:val="00A33DE9"/>
    <w:rsid w:val="00A34B49"/>
    <w:rsid w:val="00A369ED"/>
    <w:rsid w:val="00A3778D"/>
    <w:rsid w:val="00A62BE0"/>
    <w:rsid w:val="00A72A9F"/>
    <w:rsid w:val="00A85D11"/>
    <w:rsid w:val="00AA3C47"/>
    <w:rsid w:val="00AB09AD"/>
    <w:rsid w:val="00AD6E4B"/>
    <w:rsid w:val="00B14176"/>
    <w:rsid w:val="00B27525"/>
    <w:rsid w:val="00B30E93"/>
    <w:rsid w:val="00B32AA4"/>
    <w:rsid w:val="00B33123"/>
    <w:rsid w:val="00B36850"/>
    <w:rsid w:val="00B5164C"/>
    <w:rsid w:val="00B53DC4"/>
    <w:rsid w:val="00B662D0"/>
    <w:rsid w:val="00B758FD"/>
    <w:rsid w:val="00B77B5D"/>
    <w:rsid w:val="00B856D4"/>
    <w:rsid w:val="00B9148E"/>
    <w:rsid w:val="00BA16BC"/>
    <w:rsid w:val="00BC2DD0"/>
    <w:rsid w:val="00BC4D32"/>
    <w:rsid w:val="00BC5C71"/>
    <w:rsid w:val="00BD3210"/>
    <w:rsid w:val="00BD3A3A"/>
    <w:rsid w:val="00BE08B7"/>
    <w:rsid w:val="00BF4ED3"/>
    <w:rsid w:val="00BF7B55"/>
    <w:rsid w:val="00C07977"/>
    <w:rsid w:val="00C21483"/>
    <w:rsid w:val="00C30EEA"/>
    <w:rsid w:val="00C40F4C"/>
    <w:rsid w:val="00C41F27"/>
    <w:rsid w:val="00C43620"/>
    <w:rsid w:val="00C62E7A"/>
    <w:rsid w:val="00C748D3"/>
    <w:rsid w:val="00C836DA"/>
    <w:rsid w:val="00C85292"/>
    <w:rsid w:val="00C91E4B"/>
    <w:rsid w:val="00CA4EC4"/>
    <w:rsid w:val="00CB2B13"/>
    <w:rsid w:val="00CC4120"/>
    <w:rsid w:val="00CC7642"/>
    <w:rsid w:val="00D20AF1"/>
    <w:rsid w:val="00D26E04"/>
    <w:rsid w:val="00D36A67"/>
    <w:rsid w:val="00D44A18"/>
    <w:rsid w:val="00D956CC"/>
    <w:rsid w:val="00DA41F5"/>
    <w:rsid w:val="00DA56A2"/>
    <w:rsid w:val="00DB4F04"/>
    <w:rsid w:val="00DC0A95"/>
    <w:rsid w:val="00DD67D7"/>
    <w:rsid w:val="00DD7889"/>
    <w:rsid w:val="00DF26FF"/>
    <w:rsid w:val="00DF2C7A"/>
    <w:rsid w:val="00E5572F"/>
    <w:rsid w:val="00E65E56"/>
    <w:rsid w:val="00E66E0B"/>
    <w:rsid w:val="00E67030"/>
    <w:rsid w:val="00E92E93"/>
    <w:rsid w:val="00E9393C"/>
    <w:rsid w:val="00EA3BA7"/>
    <w:rsid w:val="00EA4F1B"/>
    <w:rsid w:val="00EA4FF0"/>
    <w:rsid w:val="00EB3E32"/>
    <w:rsid w:val="00EB5349"/>
    <w:rsid w:val="00EF7F07"/>
    <w:rsid w:val="00F00DA9"/>
    <w:rsid w:val="00F017D6"/>
    <w:rsid w:val="00F02F49"/>
    <w:rsid w:val="00F11556"/>
    <w:rsid w:val="00F22338"/>
    <w:rsid w:val="00F23ADC"/>
    <w:rsid w:val="00F24704"/>
    <w:rsid w:val="00F37EB2"/>
    <w:rsid w:val="00F46A5E"/>
    <w:rsid w:val="00F571F4"/>
    <w:rsid w:val="00F82650"/>
    <w:rsid w:val="00FB03FC"/>
    <w:rsid w:val="00FC6D27"/>
    <w:rsid w:val="00FD60E3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2EB1"/>
  <w15:docId w15:val="{D1BE3F43-1CE0-4AB7-B17A-34BBA203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48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paragraph" w:customStyle="1" w:styleId="c23">
    <w:name w:val="c23"/>
    <w:basedOn w:val="a"/>
    <w:rsid w:val="00A85D11"/>
    <w:pPr>
      <w:spacing w:before="100" w:beforeAutospacing="1" w:after="100" w:afterAutospacing="1"/>
    </w:pPr>
  </w:style>
  <w:style w:type="table" w:customStyle="1" w:styleId="10">
    <w:name w:val="1"/>
    <w:basedOn w:val="TableNormal0"/>
    <w:rsid w:val="00811BFD"/>
    <w:tblPr>
      <w:tblStyleRowBandSize w:val="1"/>
      <w:tblStyleColBandSize w:val="1"/>
    </w:tblPr>
  </w:style>
  <w:style w:type="paragraph" w:customStyle="1" w:styleId="Default">
    <w:name w:val="Default"/>
    <w:rsid w:val="00252E30"/>
    <w:pPr>
      <w:autoSpaceDE w:val="0"/>
      <w:autoSpaceDN w:val="0"/>
      <w:adjustRightInd w:val="0"/>
    </w:pPr>
    <w:rPr>
      <w:color w:val="000000"/>
    </w:rPr>
  </w:style>
  <w:style w:type="paragraph" w:styleId="a7">
    <w:name w:val="List Paragraph"/>
    <w:basedOn w:val="a"/>
    <w:uiPriority w:val="34"/>
    <w:qFormat/>
    <w:rsid w:val="00792431"/>
    <w:pPr>
      <w:ind w:left="720"/>
      <w:contextualSpacing/>
    </w:pPr>
  </w:style>
  <w:style w:type="paragraph" w:customStyle="1" w:styleId="11">
    <w:name w:val="Обычный1"/>
    <w:rsid w:val="00FC6D27"/>
  </w:style>
  <w:style w:type="table" w:styleId="a8">
    <w:name w:val="Table Grid"/>
    <w:basedOn w:val="a1"/>
    <w:uiPriority w:val="59"/>
    <w:rsid w:val="007E49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3A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3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saOEbfwbLSuiTOd2aHYpXlqhTQ==">AMUW2mVQbclB5Hah6zK71uT6nwB5B50Cp31as2OMaqeTk4bzt8JVNMbqNoJrRE5Q5oRUp6neRtD3kNnj9bK6sH7U4Vf8tyB4YrEnl2Pxy6d9kdlqITRp8ie992qnZUHxDr+eDAew9pAY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Фионина Ольга Евгеньевна</dc:creator>
  <cp:lastModifiedBy>User1</cp:lastModifiedBy>
  <cp:revision>176</cp:revision>
  <cp:lastPrinted>2023-02-10T08:32:00Z</cp:lastPrinted>
  <dcterms:created xsi:type="dcterms:W3CDTF">2023-01-26T11:06:00Z</dcterms:created>
  <dcterms:modified xsi:type="dcterms:W3CDTF">2023-02-14T14:32:00Z</dcterms:modified>
</cp:coreProperties>
</file>